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0D" w:rsidRDefault="0003680D" w:rsidP="00124F61">
      <w:pPr>
        <w:pStyle w:val="Default"/>
        <w:rPr>
          <w:rFonts w:ascii="Arial" w:hAnsi="Arial" w:cs="Arial"/>
          <w:b/>
          <w:bCs/>
          <w:color w:val="auto"/>
          <w:u w:val="single"/>
        </w:rPr>
      </w:pPr>
    </w:p>
    <w:p w:rsidR="0003680D" w:rsidRDefault="0003680D" w:rsidP="000E41B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auto"/>
          <w:sz w:val="28"/>
          <w:szCs w:val="28"/>
          <w:u w:val="single"/>
        </w:rPr>
        <w:t>SZKOLNY ZESTAW PROGRAMÓW NAUCZANIA</w:t>
      </w:r>
    </w:p>
    <w:p w:rsidR="0003680D" w:rsidRDefault="00DB2273" w:rsidP="0003680D">
      <w:pPr>
        <w:pStyle w:val="Default"/>
        <w:jc w:val="center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w</w:t>
      </w:r>
      <w:proofErr w:type="gramEnd"/>
      <w:r>
        <w:rPr>
          <w:rFonts w:ascii="Arial" w:hAnsi="Arial" w:cs="Arial"/>
          <w:color w:val="auto"/>
        </w:rPr>
        <w:t xml:space="preserve"> roku szkolnym 2022/2023</w:t>
      </w:r>
    </w:p>
    <w:p w:rsidR="0003680D" w:rsidRDefault="0003680D" w:rsidP="0003680D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03680D" w:rsidRDefault="0003680D" w:rsidP="0003680D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zaopiniowany przez Radę Pedagogiczną Szkoły Podstawowej im. kadm. Włodzimierza Steyera w Krokowej</w:t>
      </w:r>
    </w:p>
    <w:p w:rsidR="0003680D" w:rsidRDefault="009E2A73" w:rsidP="0003680D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                                                                           w dniu 15 </w:t>
      </w:r>
      <w:proofErr w:type="gramStart"/>
      <w:r>
        <w:rPr>
          <w:rFonts w:ascii="Arial" w:hAnsi="Arial" w:cs="Arial"/>
          <w:b/>
          <w:color w:val="auto"/>
        </w:rPr>
        <w:t>września  2022</w:t>
      </w:r>
      <w:r w:rsidR="0003680D">
        <w:rPr>
          <w:rFonts w:ascii="Arial" w:hAnsi="Arial" w:cs="Arial"/>
          <w:b/>
          <w:color w:val="auto"/>
        </w:rPr>
        <w:t xml:space="preserve"> r</w:t>
      </w:r>
      <w:proofErr w:type="gramEnd"/>
      <w:r w:rsidR="0003680D">
        <w:rPr>
          <w:rFonts w:ascii="Arial" w:hAnsi="Arial" w:cs="Arial"/>
          <w:b/>
          <w:color w:val="auto"/>
        </w:rPr>
        <w:t>.</w:t>
      </w:r>
    </w:p>
    <w:p w:rsidR="0003680D" w:rsidRDefault="0003680D" w:rsidP="0003680D">
      <w:pPr>
        <w:pStyle w:val="Default"/>
        <w:rPr>
          <w:rFonts w:ascii="Arial" w:hAnsi="Arial" w:cs="Arial"/>
          <w:color w:val="auto"/>
        </w:rPr>
      </w:pPr>
    </w:p>
    <w:tbl>
      <w:tblPr>
        <w:tblW w:w="13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687"/>
        <w:gridCol w:w="2978"/>
        <w:gridCol w:w="4396"/>
        <w:gridCol w:w="2269"/>
        <w:gridCol w:w="1277"/>
        <w:gridCol w:w="2073"/>
      </w:tblGrid>
      <w:tr w:rsidR="0003680D" w:rsidTr="020FF3B9">
        <w:trPr>
          <w:trHeight w:val="148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L.</w:t>
            </w:r>
            <w:proofErr w:type="gramStart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</w:t>
            </w:r>
            <w:proofErr w:type="gramEnd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zajęcia</w:t>
            </w:r>
            <w:proofErr w:type="gramEnd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edukacyjne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tytuł</w:t>
            </w:r>
            <w:proofErr w:type="gramEnd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programu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autor</w:t>
            </w:r>
            <w:proofErr w:type="gramEnd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, wydawca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klasy</w:t>
            </w:r>
            <w:proofErr w:type="gramEnd"/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680D" w:rsidRDefault="000368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3680D" w:rsidRDefault="0003680D">
            <w:pPr>
              <w:spacing w:line="276" w:lineRule="auto"/>
              <w:ind w:left="-280" w:firstLine="28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w SZPN</w:t>
            </w:r>
          </w:p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03680D" w:rsidTr="020FF3B9">
        <w:trPr>
          <w:trHeight w:val="413"/>
          <w:jc w:val="center"/>
        </w:trPr>
        <w:tc>
          <w:tcPr>
            <w:tcW w:w="1368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Oddziały przedszkolne</w:t>
            </w:r>
          </w:p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03680D" w:rsidTr="020FF3B9">
        <w:trPr>
          <w:trHeight w:val="846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D55F0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D55F02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Edukacja przedszkolna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D55F02" w:rsidRDefault="00D55F0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D55F02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Program wychowania przedszkolnego 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D55F02" w:rsidRDefault="00D55F0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D55F02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Wiesława Żaba- Żabińska, Wioletta Majewska, Renata </w:t>
            </w:r>
            <w:proofErr w:type="spellStart"/>
            <w:r w:rsidRPr="00D55F02">
              <w:rPr>
                <w:rFonts w:ascii="Arial" w:hAnsi="Arial" w:cs="Arial"/>
                <w:color w:val="4F81BD" w:themeColor="accent1"/>
                <w:sz w:val="22"/>
                <w:szCs w:val="22"/>
              </w:rPr>
              <w:t>Paździo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D55F0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D55F02">
              <w:rPr>
                <w:rFonts w:ascii="Arial" w:hAnsi="Arial" w:cs="Arial"/>
                <w:color w:val="4F81BD" w:themeColor="accent1"/>
                <w:sz w:val="22"/>
                <w:szCs w:val="22"/>
              </w:rPr>
              <w:t>0, 0p,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D55F02" w:rsidRDefault="00D55F0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1 /2022/2023</w:t>
            </w:r>
          </w:p>
        </w:tc>
      </w:tr>
      <w:tr w:rsidR="0003680D" w:rsidTr="020FF3B9">
        <w:trPr>
          <w:trHeight w:val="521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Język angielski</w:t>
            </w:r>
          </w:p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języka angielskiego dla przedszkoli i klas zerowych(zgodny z podstawą programową z 14 lutego 2017)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color w:val="4F81BD" w:themeColor="accent1"/>
                <w:sz w:val="22"/>
                <w:szCs w:val="22"/>
              </w:rPr>
              <w:t>Mariola Bogucka</w:t>
            </w:r>
          </w:p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color w:val="4F81BD" w:themeColor="accent1"/>
                <w:sz w:val="22"/>
                <w:szCs w:val="22"/>
              </w:rPr>
              <w:t>Dorota Łoś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color w:val="4F81BD" w:themeColor="accent1"/>
                <w:sz w:val="22"/>
                <w:szCs w:val="22"/>
              </w:rPr>
              <w:t>0, 0p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BB5352" w:rsidRDefault="00BB535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2 /2022/2023</w:t>
            </w:r>
          </w:p>
        </w:tc>
      </w:tr>
      <w:tr w:rsidR="0003680D" w:rsidTr="020FF3B9">
        <w:trPr>
          <w:trHeight w:val="529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D7166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D71661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Religia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D71661" w:rsidRDefault="0003680D" w:rsidP="00D71661">
            <w:pPr>
              <w:pStyle w:val="Default"/>
              <w:spacing w:line="276" w:lineRule="auto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:rsidR="0003680D" w:rsidRPr="00D7166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D71661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„ TAK </w:t>
            </w:r>
            <w:proofErr w:type="gramStart"/>
            <w:r w:rsidRPr="00D71661">
              <w:rPr>
                <w:rFonts w:ascii="Arial" w:hAnsi="Arial" w:cs="Arial"/>
                <w:color w:val="4F81BD" w:themeColor="accent1"/>
                <w:sz w:val="22"/>
                <w:szCs w:val="22"/>
              </w:rPr>
              <w:t>dla  Jezusa</w:t>
            </w:r>
            <w:proofErr w:type="gramEnd"/>
            <w:r w:rsidRPr="00D71661">
              <w:rPr>
                <w:rFonts w:ascii="Arial" w:hAnsi="Arial" w:cs="Arial"/>
                <w:color w:val="4F81BD" w:themeColor="accent1"/>
                <w:sz w:val="22"/>
                <w:szCs w:val="22"/>
              </w:rPr>
              <w:t>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D7166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71661">
              <w:rPr>
                <w:rFonts w:ascii="Arial" w:hAnsi="Arial" w:cs="Arial"/>
                <w:color w:val="4F81BD" w:themeColor="accent1"/>
                <w:sz w:val="20"/>
                <w:szCs w:val="20"/>
              </w:rPr>
              <w:t>Komisja Wychowania Katolickiego</w:t>
            </w:r>
          </w:p>
          <w:p w:rsidR="0003680D" w:rsidRPr="00D7166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proofErr w:type="spellStart"/>
            <w:r w:rsidRPr="00D71661">
              <w:rPr>
                <w:rFonts w:ascii="Arial" w:hAnsi="Arial" w:cs="Arial"/>
                <w:color w:val="4F81BD" w:themeColor="accent1"/>
                <w:sz w:val="20"/>
                <w:szCs w:val="20"/>
              </w:rPr>
              <w:t>Ks.K.Zegan</w:t>
            </w:r>
            <w:proofErr w:type="spellEnd"/>
            <w:r w:rsidRPr="00D71661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, </w:t>
            </w:r>
            <w:proofErr w:type="spellStart"/>
            <w:r w:rsidRPr="00D71661">
              <w:rPr>
                <w:rFonts w:ascii="Arial" w:hAnsi="Arial" w:cs="Arial"/>
                <w:color w:val="4F81BD" w:themeColor="accent1"/>
                <w:sz w:val="20"/>
                <w:szCs w:val="20"/>
              </w:rPr>
              <w:t>E.Kondrak</w:t>
            </w:r>
            <w:proofErr w:type="spellEnd"/>
            <w:r w:rsidRPr="00D71661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, B. Nosek 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D7166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D71661">
              <w:rPr>
                <w:rFonts w:ascii="Arial" w:hAnsi="Arial" w:cs="Arial"/>
                <w:color w:val="4F81BD" w:themeColor="accent1"/>
                <w:sz w:val="22"/>
                <w:szCs w:val="22"/>
              </w:rPr>
              <w:t>0,0p</w:t>
            </w:r>
            <w:proofErr w:type="gramEnd"/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D71661" w:rsidRDefault="00D7166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D71661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3 /2022/2023</w:t>
            </w:r>
          </w:p>
          <w:p w:rsidR="0003680D" w:rsidRPr="00D7166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</w:tc>
      </w:tr>
      <w:tr w:rsidR="0019737D" w:rsidTr="020FF3B9">
        <w:trPr>
          <w:trHeight w:val="529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</w:tcPr>
          <w:p w:rsidR="0019737D" w:rsidRPr="0019737D" w:rsidRDefault="0019737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19737D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19737D" w:rsidRPr="0019737D" w:rsidRDefault="0019737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19737D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ZRK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19737D" w:rsidRPr="0019737D" w:rsidRDefault="0019737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19737D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zajęć rozwijających kreatywność w oddziałach przedszkolnych w szkole podstawowej w Krokowej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19737D" w:rsidRPr="0019737D" w:rsidRDefault="0019737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19737D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Paulina </w:t>
            </w:r>
            <w:proofErr w:type="spellStart"/>
            <w:r w:rsidRPr="0019737D">
              <w:rPr>
                <w:rFonts w:ascii="Arial" w:hAnsi="Arial" w:cs="Arial"/>
                <w:color w:val="4F81BD" w:themeColor="accent1"/>
                <w:sz w:val="20"/>
                <w:szCs w:val="20"/>
              </w:rPr>
              <w:t>Gaffke</w:t>
            </w:r>
            <w:proofErr w:type="spellEnd"/>
            <w:r w:rsidRPr="0019737D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, Paweł Szewczak, Tomasz Błażejewski, Wojciech </w:t>
            </w:r>
            <w:proofErr w:type="spellStart"/>
            <w:r w:rsidRPr="0019737D">
              <w:rPr>
                <w:rFonts w:ascii="Arial" w:hAnsi="Arial" w:cs="Arial"/>
                <w:color w:val="4F81BD" w:themeColor="accent1"/>
                <w:sz w:val="20"/>
                <w:szCs w:val="20"/>
              </w:rPr>
              <w:t>Styn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19737D" w:rsidRPr="0019737D" w:rsidRDefault="0019737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19737D">
              <w:rPr>
                <w:rFonts w:ascii="Arial" w:hAnsi="Arial" w:cs="Arial"/>
                <w:color w:val="4F81BD" w:themeColor="accent1"/>
                <w:sz w:val="22"/>
                <w:szCs w:val="22"/>
              </w:rPr>
              <w:t>0,0p</w:t>
            </w:r>
            <w:proofErr w:type="gramEnd"/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9737D" w:rsidRPr="0019737D" w:rsidRDefault="0019737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19737D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4/ 2022/2023</w:t>
            </w:r>
          </w:p>
        </w:tc>
      </w:tr>
      <w:tr w:rsidR="0003680D" w:rsidTr="020FF3B9">
        <w:trPr>
          <w:trHeight w:val="389"/>
          <w:jc w:val="center"/>
        </w:trPr>
        <w:tc>
          <w:tcPr>
            <w:tcW w:w="1368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E41B5" w:rsidRDefault="000E41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 etap edukacyjny</w:t>
            </w:r>
          </w:p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24F61" w:rsidTr="020FF3B9">
        <w:trPr>
          <w:trHeight w:val="389"/>
          <w:jc w:val="center"/>
        </w:trPr>
        <w:tc>
          <w:tcPr>
            <w:tcW w:w="1368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4F61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03680D" w:rsidTr="020FF3B9">
        <w:trPr>
          <w:trHeight w:val="1989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C5F1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FC5F17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Edukacja wczesnoszkolna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Program edukacji wczesnoszkolnej</w:t>
            </w:r>
          </w:p>
          <w:p w:rsidR="0003680D" w:rsidRPr="00F61F8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gramStart"/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proofErr w:type="gramEnd"/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 xml:space="preserve"> klasach 1 – 3 szkoły podstawowej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 xml:space="preserve">Jadwiga </w:t>
            </w:r>
            <w:proofErr w:type="spellStart"/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Hanisz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2A73" w:rsidRPr="00F61F8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 xml:space="preserve">I, </w:t>
            </w:r>
          </w:p>
          <w:p w:rsidR="009E2A73" w:rsidRPr="00F61F8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II,</w:t>
            </w:r>
          </w:p>
          <w:p w:rsidR="0003680D" w:rsidRPr="00F61F8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9E2A7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b/>
                <w:color w:val="0070C0"/>
                <w:sz w:val="22"/>
                <w:szCs w:val="22"/>
              </w:rPr>
              <w:t>SP 5/2022/2023</w:t>
            </w:r>
          </w:p>
          <w:p w:rsidR="0043600C" w:rsidRPr="00F61F87" w:rsidRDefault="004360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b/>
                <w:color w:val="0070C0"/>
                <w:sz w:val="22"/>
                <w:szCs w:val="22"/>
              </w:rPr>
              <w:t>SP 6/2022/2023</w:t>
            </w:r>
          </w:p>
          <w:p w:rsidR="0043600C" w:rsidRPr="00F61F87" w:rsidRDefault="004360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b/>
                <w:color w:val="0070C0"/>
                <w:sz w:val="22"/>
                <w:szCs w:val="22"/>
              </w:rPr>
              <w:t>SP 7/2022/2023</w:t>
            </w:r>
          </w:p>
        </w:tc>
      </w:tr>
      <w:tr w:rsidR="0003680D" w:rsidTr="020FF3B9">
        <w:trPr>
          <w:trHeight w:val="1250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680D" w:rsidRPr="004035C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4035C7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Język angielski </w:t>
            </w:r>
          </w:p>
          <w:p w:rsidR="0003680D" w:rsidRPr="004035C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4035C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4035C7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języka angielskiego dla klas 1 -3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4035C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4035C7">
              <w:rPr>
                <w:rFonts w:ascii="Arial" w:hAnsi="Arial" w:cs="Arial"/>
                <w:color w:val="4F81BD" w:themeColor="accent1"/>
                <w:sz w:val="22"/>
                <w:szCs w:val="22"/>
              </w:rPr>
              <w:t>Mariola Bogucka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4035C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4035C7">
              <w:rPr>
                <w:rFonts w:ascii="Arial" w:hAnsi="Arial" w:cs="Arial"/>
                <w:color w:val="4F81BD" w:themeColor="accent1"/>
                <w:sz w:val="22"/>
                <w:szCs w:val="22"/>
              </w:rPr>
              <w:t>I, II, 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4035C7" w:rsidRDefault="00BB535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8</w:t>
            </w:r>
            <w:r w:rsidR="004035C7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/2022/2023</w:t>
            </w:r>
          </w:p>
        </w:tc>
      </w:tr>
      <w:tr w:rsidR="0003680D" w:rsidTr="020FF3B9">
        <w:trPr>
          <w:trHeight w:val="738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2978" w:type="dxa"/>
            <w:vMerge w:val="restar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Pr="00D54F7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D54F7C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Religia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556F3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556F36">
              <w:rPr>
                <w:rFonts w:ascii="Arial" w:hAnsi="Arial" w:cs="Arial"/>
                <w:color w:val="4F81BD" w:themeColor="accent1"/>
                <w:sz w:val="22"/>
                <w:szCs w:val="22"/>
              </w:rPr>
              <w:t>Zaproszeni na ucztę z Panem Jezusem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03680D" w:rsidRPr="00556F3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556F36">
              <w:rPr>
                <w:rFonts w:ascii="Arial" w:hAnsi="Arial" w:cs="Arial"/>
                <w:color w:val="4F81BD" w:themeColor="accent1"/>
                <w:sz w:val="20"/>
                <w:szCs w:val="20"/>
              </w:rPr>
              <w:t>Komisja Wychowania Katolickiego</w:t>
            </w:r>
          </w:p>
          <w:p w:rsidR="0003680D" w:rsidRPr="00556F3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556F3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spellStart"/>
            <w:r w:rsidRPr="00556F36">
              <w:rPr>
                <w:rFonts w:ascii="Arial" w:hAnsi="Arial" w:cs="Arial"/>
                <w:color w:val="4F81BD" w:themeColor="accent1"/>
                <w:sz w:val="22"/>
                <w:szCs w:val="22"/>
              </w:rPr>
              <w:t>I</w:t>
            </w:r>
            <w:proofErr w:type="gramStart"/>
            <w:r w:rsidR="00556F36" w:rsidRPr="00556F36">
              <w:rPr>
                <w:rFonts w:ascii="Arial" w:hAnsi="Arial" w:cs="Arial"/>
                <w:color w:val="4F81BD" w:themeColor="accent1"/>
                <w:sz w:val="22"/>
                <w:szCs w:val="22"/>
              </w:rPr>
              <w:t>,II</w:t>
            </w:r>
            <w:proofErr w:type="spellEnd"/>
            <w:proofErr w:type="gramEnd"/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556F36" w:rsidRDefault="00BB535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9</w:t>
            </w:r>
            <w:r w:rsidR="00556F36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1090"/>
          <w:jc w:val="center"/>
        </w:trPr>
        <w:tc>
          <w:tcPr>
            <w:tcW w:w="687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  <w:b/>
              </w:rPr>
            </w:pP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Pr="00AA0F4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>W rodzinie dzieci Bożych</w:t>
            </w:r>
          </w:p>
          <w:p w:rsidR="0003680D" w:rsidRPr="00AA0F4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>AZ-1-01/12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Pr="00AA0F4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>T.Śmiech</w:t>
            </w:r>
            <w:proofErr w:type="spellEnd"/>
          </w:p>
          <w:p w:rsidR="0003680D" w:rsidRPr="00AA0F4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 xml:space="preserve">E. </w:t>
            </w:r>
            <w:proofErr w:type="spellStart"/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>Kondrak</w:t>
            </w:r>
            <w:proofErr w:type="spellEnd"/>
          </w:p>
          <w:p w:rsidR="0003680D" w:rsidRPr="00AA0F4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>B.Nosek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Pr="00AA0F4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>II</w:t>
            </w:r>
            <w:r w:rsidR="00466C42"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proofErr w:type="gramStart"/>
            <w:r w:rsidR="00466C42">
              <w:rPr>
                <w:rFonts w:ascii="Arial" w:hAnsi="Arial" w:cs="Arial"/>
                <w:color w:val="0070C0"/>
                <w:sz w:val="22"/>
                <w:szCs w:val="22"/>
              </w:rPr>
              <w:t>,IIb</w:t>
            </w:r>
            <w:proofErr w:type="gramEnd"/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>,III</w:t>
            </w:r>
            <w:proofErr w:type="spellEnd"/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3680D" w:rsidRPr="00AA0F4C" w:rsidRDefault="00BB535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SP 10</w:t>
            </w:r>
            <w:r w:rsidR="00AA0F4C">
              <w:rPr>
                <w:rFonts w:ascii="Arial" w:hAnsi="Arial" w:cs="Arial"/>
                <w:b/>
                <w:color w:val="0070C0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539"/>
          <w:jc w:val="center"/>
        </w:trPr>
        <w:tc>
          <w:tcPr>
            <w:tcW w:w="13680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E41B5" w:rsidRDefault="000E41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E41B5" w:rsidRDefault="000E41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E41B5" w:rsidRDefault="000E41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E41B5" w:rsidRDefault="000E41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E41B5" w:rsidRDefault="000E41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E41B5" w:rsidRDefault="000E41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E41B5" w:rsidRDefault="000E41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E41B5" w:rsidRDefault="000E41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E41B5" w:rsidRDefault="000E41B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II etap edukacyjny</w:t>
            </w:r>
          </w:p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03680D" w:rsidTr="020FF3B9">
        <w:trPr>
          <w:trHeight w:val="772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2978" w:type="dxa"/>
            <w:vMerge w:val="restart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D54F7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D54F7C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Język polski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D54F7C" w:rsidRDefault="002C5C76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kl. IV-VI</w:t>
            </w:r>
          </w:p>
          <w:p w:rsidR="0003680D" w:rsidRPr="00D54F7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D54F7C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„Jutro pójdę w świat”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D54F7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D54F7C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Andrzej </w:t>
            </w:r>
            <w:proofErr w:type="spellStart"/>
            <w:r w:rsidRPr="00D54F7C">
              <w:rPr>
                <w:rFonts w:ascii="Arial" w:hAnsi="Arial" w:cs="Arial"/>
                <w:color w:val="4F81BD" w:themeColor="accent1"/>
                <w:sz w:val="22"/>
                <w:szCs w:val="22"/>
              </w:rPr>
              <w:t>Surdej</w:t>
            </w:r>
            <w:proofErr w:type="spellEnd"/>
          </w:p>
          <w:p w:rsidR="0003680D" w:rsidRPr="00D54F7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680D" w:rsidRPr="00D54F7C" w:rsidRDefault="002C5C76" w:rsidP="002C5C76">
            <w:pPr>
              <w:pStyle w:val="Default"/>
              <w:spacing w:line="276" w:lineRule="auto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IV-VI, </w:t>
            </w:r>
            <w:proofErr w:type="spellStart"/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V-VIs</w:t>
            </w:r>
            <w:proofErr w:type="spellEnd"/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3680D" w:rsidRPr="00D54F7C" w:rsidRDefault="00466C4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11</w:t>
            </w:r>
            <w:r w:rsidR="00D54F7C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/2022/2023</w:t>
            </w:r>
          </w:p>
          <w:p w:rsidR="0003680D" w:rsidRPr="00D54F7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  <w:p w:rsidR="0003680D" w:rsidRPr="00D54F7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</w:tc>
      </w:tr>
      <w:tr w:rsidR="002C5C76" w:rsidTr="020FF3B9">
        <w:trPr>
          <w:trHeight w:val="772"/>
          <w:jc w:val="center"/>
        </w:trPr>
        <w:tc>
          <w:tcPr>
            <w:tcW w:w="687" w:type="dxa"/>
            <w:vMerge/>
            <w:vAlign w:val="center"/>
          </w:tcPr>
          <w:p w:rsidR="002C5C76" w:rsidRDefault="002C5C7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vMerge/>
            <w:vAlign w:val="center"/>
          </w:tcPr>
          <w:p w:rsidR="002C5C76" w:rsidRPr="00D54F7C" w:rsidRDefault="002C5C7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C76" w:rsidRDefault="002C5C76" w:rsidP="002C5C76">
            <w:pPr>
              <w:pStyle w:val="Default"/>
              <w:spacing w:line="276" w:lineRule="auto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Program nauczania języka </w:t>
            </w:r>
            <w:proofErr w:type="gramStart"/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polskiego                     w</w:t>
            </w:r>
            <w:proofErr w:type="gramEnd"/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kl. VII-VIII „ Bliżej słowa”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C76" w:rsidRPr="00D54F7C" w:rsidRDefault="002C5C76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Ewa </w:t>
            </w:r>
            <w:proofErr w:type="spellStart"/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Howarth</w:t>
            </w:r>
            <w:proofErr w:type="spellEnd"/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, Grażyna Kiełb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C76" w:rsidRPr="00D54F7C" w:rsidRDefault="005E35F1" w:rsidP="002C5C76">
            <w:pPr>
              <w:pStyle w:val="Default"/>
              <w:spacing w:line="276" w:lineRule="auto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VII-VIII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35F1" w:rsidRPr="00D54F7C" w:rsidRDefault="005E35F1" w:rsidP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12 /2022/2023</w:t>
            </w:r>
          </w:p>
          <w:p w:rsidR="005E35F1" w:rsidRPr="00D54F7C" w:rsidRDefault="005E35F1" w:rsidP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  <w:p w:rsidR="002C5C76" w:rsidRDefault="002C5C7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</w:tc>
      </w:tr>
      <w:tr w:rsidR="0003680D" w:rsidTr="020FF3B9">
        <w:trPr>
          <w:trHeight w:val="493"/>
          <w:jc w:val="center"/>
        </w:trPr>
        <w:tc>
          <w:tcPr>
            <w:tcW w:w="687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03680D" w:rsidRPr="008933FA" w:rsidRDefault="0003680D">
            <w:pPr>
              <w:rPr>
                <w:rFonts w:ascii="Arial" w:hAnsi="Arial" w:cs="Arial"/>
                <w:b/>
                <w:color w:val="4F81BD" w:themeColor="accent1"/>
              </w:rPr>
            </w:pPr>
          </w:p>
        </w:tc>
        <w:tc>
          <w:tcPr>
            <w:tcW w:w="4396" w:type="dxa"/>
            <w:vMerge w:val="restar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680D" w:rsidRPr="008933F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:rsidR="008933FA" w:rsidRPr="008933FA" w:rsidRDefault="0003680D" w:rsidP="008933FA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8933FA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</w:t>
            </w:r>
            <w:r w:rsidR="008933FA" w:rsidRPr="008933FA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nauczania języka angielskiego dla II etapu edukacyjnego </w:t>
            </w:r>
          </w:p>
          <w:p w:rsidR="0003680D" w:rsidRPr="008933F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8933FA">
              <w:rPr>
                <w:rFonts w:ascii="Arial" w:hAnsi="Arial" w:cs="Arial"/>
                <w:color w:val="4F81BD" w:themeColor="accent1"/>
                <w:sz w:val="22"/>
                <w:szCs w:val="22"/>
              </w:rPr>
              <w:t>zgodny</w:t>
            </w:r>
            <w:proofErr w:type="gramEnd"/>
            <w:r w:rsidRPr="008933FA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z nową podstawą programową obowiązującą od 2017roku.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680D" w:rsidRPr="008933F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:rsidR="0003680D" w:rsidRPr="008933F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8933FA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Ewa Piotrowska, Tomasz </w:t>
            </w:r>
            <w:proofErr w:type="spellStart"/>
            <w:r w:rsidRPr="008933FA">
              <w:rPr>
                <w:rFonts w:ascii="Arial" w:hAnsi="Arial" w:cs="Arial"/>
                <w:color w:val="4F81BD" w:themeColor="accent1"/>
                <w:sz w:val="22"/>
                <w:szCs w:val="22"/>
              </w:rPr>
              <w:t>Sztyber</w:t>
            </w:r>
            <w:proofErr w:type="spellEnd"/>
          </w:p>
          <w:p w:rsidR="008933FA" w:rsidRPr="008933FA" w:rsidRDefault="008933FA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8933FA">
              <w:rPr>
                <w:rFonts w:ascii="Arial" w:hAnsi="Arial" w:cs="Arial"/>
                <w:color w:val="4F81BD" w:themeColor="accent1"/>
                <w:sz w:val="22"/>
                <w:szCs w:val="22"/>
              </w:rPr>
              <w:t>Katarzyna Komarnicka</w:t>
            </w:r>
          </w:p>
          <w:p w:rsidR="0003680D" w:rsidRPr="008933F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:rsidR="0003680D" w:rsidRPr="008933F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680D" w:rsidRPr="008933F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:rsidR="0003680D" w:rsidRPr="006C684E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</w:pPr>
            <w:r w:rsidRPr="006C684E"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  <w:t>IV, V, VI VII, VIII</w:t>
            </w:r>
          </w:p>
        </w:tc>
        <w:tc>
          <w:tcPr>
            <w:tcW w:w="20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3680D" w:rsidRPr="006C684E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n-US"/>
              </w:rPr>
            </w:pPr>
          </w:p>
          <w:p w:rsidR="0003680D" w:rsidRPr="008933FA" w:rsidRDefault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13</w:t>
            </w:r>
            <w:r w:rsidR="008933FA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/2022/2023</w:t>
            </w:r>
          </w:p>
        </w:tc>
      </w:tr>
      <w:tr w:rsidR="0003680D" w:rsidTr="020FF3B9">
        <w:trPr>
          <w:trHeight w:val="1493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8933F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8933FA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Język angielski</w:t>
            </w:r>
          </w:p>
        </w:tc>
        <w:tc>
          <w:tcPr>
            <w:tcW w:w="4396" w:type="dxa"/>
            <w:vMerge/>
            <w:vAlign w:val="center"/>
            <w:hideMark/>
          </w:tcPr>
          <w:p w:rsidR="0003680D" w:rsidRPr="008933FA" w:rsidRDefault="0003680D">
            <w:pPr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03680D" w:rsidRPr="008933FA" w:rsidRDefault="0003680D">
            <w:pPr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3680D" w:rsidRPr="008933FA" w:rsidRDefault="0003680D">
            <w:pPr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03680D" w:rsidRPr="008933FA" w:rsidRDefault="0003680D">
            <w:pPr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  <w:tr w:rsidR="0003680D" w:rsidTr="020FF3B9">
        <w:trPr>
          <w:trHeight w:val="830"/>
          <w:jc w:val="center"/>
        </w:trPr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  <w:b/>
              </w:rPr>
            </w:pPr>
          </w:p>
        </w:tc>
      </w:tr>
      <w:tr w:rsidR="0003680D" w:rsidTr="020FF3B9">
        <w:trPr>
          <w:trHeight w:val="623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673F9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673F9D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Język niemiecki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673F9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73F9D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Program nauczania języka </w:t>
            </w:r>
            <w:proofErr w:type="gramStart"/>
            <w:r w:rsidRPr="00673F9D">
              <w:rPr>
                <w:rFonts w:ascii="Arial" w:hAnsi="Arial" w:cs="Arial"/>
                <w:color w:val="4F81BD" w:themeColor="accent1"/>
                <w:sz w:val="22"/>
                <w:szCs w:val="22"/>
              </w:rPr>
              <w:t>niemieckiego jako</w:t>
            </w:r>
            <w:proofErr w:type="gramEnd"/>
            <w:r w:rsidRPr="00673F9D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drugiego języka obcego w szkoły podstawowej.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673F9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73F9D">
              <w:rPr>
                <w:rFonts w:ascii="Arial" w:hAnsi="Arial" w:cs="Arial"/>
                <w:color w:val="4F81BD" w:themeColor="accent1"/>
                <w:sz w:val="22"/>
                <w:szCs w:val="22"/>
              </w:rPr>
              <w:t>Marta Wawrzyniak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673F9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73F9D">
              <w:rPr>
                <w:rFonts w:ascii="Arial" w:hAnsi="Arial" w:cs="Arial"/>
                <w:color w:val="4F81BD" w:themeColor="accent1"/>
                <w:sz w:val="22"/>
                <w:szCs w:val="22"/>
              </w:rPr>
              <w:t>VII, 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673F9D" w:rsidRDefault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14</w:t>
            </w:r>
            <w:r w:rsidR="00673F9D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1365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173FC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173FC1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Muzyka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173FC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173FC1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muzyki w 4 - 7 szkoły podstawowej –</w:t>
            </w:r>
          </w:p>
          <w:p w:rsidR="0003680D" w:rsidRPr="00173FC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173FC1">
              <w:rPr>
                <w:rFonts w:ascii="Arial" w:hAnsi="Arial" w:cs="Arial"/>
                <w:color w:val="4F81BD" w:themeColor="accent1"/>
                <w:sz w:val="22"/>
                <w:szCs w:val="22"/>
              </w:rPr>
              <w:t>„Lekcja muzyki”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173FC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173FC1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Monika Gromek Grażyna </w:t>
            </w:r>
            <w:proofErr w:type="spellStart"/>
            <w:r w:rsidRPr="00173FC1">
              <w:rPr>
                <w:rFonts w:ascii="Arial" w:hAnsi="Arial" w:cs="Arial"/>
                <w:color w:val="4F81BD" w:themeColor="accent1"/>
                <w:sz w:val="22"/>
                <w:szCs w:val="22"/>
              </w:rPr>
              <w:t>Kilbach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173FC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173FC1">
              <w:rPr>
                <w:rFonts w:ascii="Arial" w:hAnsi="Arial" w:cs="Arial"/>
                <w:color w:val="4F81BD" w:themeColor="accent1"/>
                <w:sz w:val="22"/>
                <w:szCs w:val="22"/>
              </w:rPr>
              <w:t>IV, V, VI VII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173FC1" w:rsidRDefault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15</w:t>
            </w:r>
            <w:r w:rsidR="00173FC1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 2023</w:t>
            </w:r>
          </w:p>
        </w:tc>
      </w:tr>
      <w:tr w:rsidR="0003680D" w:rsidTr="020FF3B9">
        <w:trPr>
          <w:trHeight w:val="1365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6D25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6D25E5">
              <w:rPr>
                <w:rFonts w:ascii="Arial" w:hAnsi="Arial" w:cs="Arial"/>
                <w:b/>
                <w:color w:val="0070C0"/>
                <w:sz w:val="22"/>
                <w:szCs w:val="22"/>
              </w:rPr>
              <w:t>Plastyka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048F0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D25E5">
              <w:rPr>
                <w:rFonts w:ascii="Arial" w:hAnsi="Arial" w:cs="Arial"/>
                <w:color w:val="0070C0"/>
                <w:sz w:val="22"/>
                <w:szCs w:val="22"/>
              </w:rPr>
              <w:t>Program nauczania plastyki w kl</w:t>
            </w:r>
            <w:r w:rsidR="004048F0">
              <w:rPr>
                <w:rFonts w:ascii="Arial" w:hAnsi="Arial" w:cs="Arial"/>
                <w:color w:val="0070C0"/>
                <w:sz w:val="22"/>
                <w:szCs w:val="22"/>
              </w:rPr>
              <w:t xml:space="preserve">asach 4-7 szkoły podstawowej. </w:t>
            </w:r>
          </w:p>
          <w:p w:rsidR="0003680D" w:rsidRPr="006D25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D25E5">
              <w:rPr>
                <w:rFonts w:ascii="Arial" w:hAnsi="Arial" w:cs="Arial"/>
                <w:color w:val="0070C0"/>
                <w:sz w:val="22"/>
                <w:szCs w:val="22"/>
              </w:rPr>
              <w:t>Wydawnictwo Operon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6D25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D25E5">
              <w:rPr>
                <w:rFonts w:ascii="Arial" w:hAnsi="Arial" w:cs="Arial"/>
                <w:color w:val="0070C0"/>
                <w:sz w:val="22"/>
                <w:szCs w:val="22"/>
              </w:rPr>
              <w:t>Beata Mikulik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6D25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D25E5">
              <w:rPr>
                <w:rFonts w:ascii="Arial" w:hAnsi="Arial" w:cs="Arial"/>
                <w:color w:val="0070C0"/>
                <w:sz w:val="22"/>
                <w:szCs w:val="22"/>
              </w:rPr>
              <w:t>IV</w:t>
            </w:r>
            <w:r w:rsidR="006D25E5" w:rsidRPr="006D25E5">
              <w:rPr>
                <w:rFonts w:ascii="Arial" w:hAnsi="Arial" w:cs="Arial"/>
                <w:color w:val="0070C0"/>
                <w:sz w:val="22"/>
                <w:szCs w:val="22"/>
              </w:rPr>
              <w:t>-VI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6D25E5" w:rsidRDefault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SP 16</w:t>
            </w:r>
            <w:r w:rsidR="006D25E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/2022/ 2023</w:t>
            </w:r>
          </w:p>
        </w:tc>
      </w:tr>
      <w:tr w:rsidR="0003680D" w:rsidTr="020FF3B9">
        <w:trPr>
          <w:trHeight w:val="1454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6D25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6D25E5">
              <w:rPr>
                <w:rFonts w:ascii="Arial" w:hAnsi="Arial" w:cs="Arial"/>
                <w:b/>
                <w:color w:val="0070C0"/>
                <w:sz w:val="22"/>
                <w:szCs w:val="22"/>
              </w:rPr>
              <w:t>Plastyka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6D25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D25E5">
              <w:rPr>
                <w:rFonts w:ascii="Arial" w:hAnsi="Arial" w:cs="Arial"/>
                <w:color w:val="0070C0"/>
                <w:sz w:val="22"/>
                <w:szCs w:val="22"/>
              </w:rPr>
              <w:t>„Do dzieła!”. Program</w:t>
            </w:r>
            <w:r w:rsidR="00C94C8C">
              <w:rPr>
                <w:rFonts w:ascii="Arial" w:hAnsi="Arial" w:cs="Arial"/>
                <w:color w:val="0070C0"/>
                <w:sz w:val="22"/>
                <w:szCs w:val="22"/>
              </w:rPr>
              <w:t xml:space="preserve"> nauczania plastyki w klasach </w:t>
            </w:r>
            <w:r w:rsidRPr="006D25E5">
              <w:rPr>
                <w:rFonts w:ascii="Arial" w:hAnsi="Arial" w:cs="Arial"/>
                <w:color w:val="0070C0"/>
                <w:sz w:val="22"/>
                <w:szCs w:val="22"/>
              </w:rPr>
              <w:t>VII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C94C8C" w:rsidP="00C94C8C">
            <w:pPr>
              <w:pStyle w:val="Default"/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Marta </w:t>
            </w:r>
            <w:proofErr w:type="spellStart"/>
            <w:r>
              <w:rPr>
                <w:rFonts w:ascii="Arial" w:hAnsi="Arial" w:cs="Arial"/>
                <w:color w:val="0070C0"/>
                <w:sz w:val="22"/>
                <w:szCs w:val="22"/>
              </w:rPr>
              <w:t>Ipczyńska</w:t>
            </w:r>
            <w:proofErr w:type="spellEnd"/>
          </w:p>
          <w:p w:rsidR="00C94C8C" w:rsidRPr="006D25E5" w:rsidRDefault="00C94C8C" w:rsidP="00C94C8C">
            <w:pPr>
              <w:pStyle w:val="Default"/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Natalia </w:t>
            </w:r>
            <w:proofErr w:type="spellStart"/>
            <w:r>
              <w:rPr>
                <w:rFonts w:ascii="Arial" w:hAnsi="Arial" w:cs="Arial"/>
                <w:color w:val="0070C0"/>
                <w:sz w:val="22"/>
                <w:szCs w:val="22"/>
              </w:rPr>
              <w:t>Mrozowiak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6D25E5" w:rsidRDefault="0003680D">
            <w:pPr>
              <w:pStyle w:val="Default"/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D25E5">
              <w:rPr>
                <w:rFonts w:ascii="Arial" w:hAnsi="Arial" w:cs="Arial"/>
                <w:color w:val="0070C0"/>
                <w:sz w:val="22"/>
                <w:szCs w:val="22"/>
              </w:rPr>
              <w:t>VII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6D25E5" w:rsidRDefault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SP 17</w:t>
            </w:r>
            <w:r w:rsidR="006D25E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/2022/2023</w:t>
            </w:r>
          </w:p>
        </w:tc>
      </w:tr>
      <w:tr w:rsidR="0003680D" w:rsidTr="020FF3B9">
        <w:trPr>
          <w:trHeight w:val="1351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3926DB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3926DB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Historia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3926DB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3926DB">
              <w:rPr>
                <w:rFonts w:ascii="Arial" w:hAnsi="Arial" w:cs="Arial"/>
                <w:color w:val="4F81BD" w:themeColor="accent1"/>
                <w:sz w:val="22"/>
                <w:szCs w:val="22"/>
              </w:rPr>
              <w:t>Historia. Program nauczania.</w:t>
            </w:r>
          </w:p>
          <w:p w:rsidR="0003680D" w:rsidRPr="003926DB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3926D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Szkoła </w:t>
            </w:r>
            <w:proofErr w:type="gramStart"/>
            <w:r w:rsidRPr="003926DB">
              <w:rPr>
                <w:rFonts w:ascii="Arial" w:hAnsi="Arial" w:cs="Arial"/>
                <w:color w:val="4F81BD" w:themeColor="accent1"/>
                <w:sz w:val="22"/>
                <w:szCs w:val="22"/>
              </w:rPr>
              <w:t>Podstawowa  kl</w:t>
            </w:r>
            <w:proofErr w:type="gramEnd"/>
            <w:r w:rsidRPr="003926D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. 4- 8 </w:t>
            </w:r>
            <w:proofErr w:type="spellStart"/>
            <w:r w:rsidRPr="003926DB">
              <w:rPr>
                <w:rFonts w:ascii="Arial" w:hAnsi="Arial" w:cs="Arial"/>
                <w:color w:val="4F81BD" w:themeColor="accent1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3926DB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3926D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Anita </w:t>
            </w:r>
            <w:proofErr w:type="spellStart"/>
            <w:r w:rsidRPr="003926DB">
              <w:rPr>
                <w:rFonts w:ascii="Arial" w:hAnsi="Arial" w:cs="Arial"/>
                <w:color w:val="4F81BD" w:themeColor="accent1"/>
                <w:sz w:val="22"/>
                <w:szCs w:val="22"/>
              </w:rPr>
              <w:t>Plumińska</w:t>
            </w:r>
            <w:proofErr w:type="spellEnd"/>
            <w:r w:rsidRPr="003926D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- Mieloch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6C684E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</w:pPr>
            <w:r w:rsidRPr="006C684E"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  <w:t>IV, V, VI</w:t>
            </w:r>
          </w:p>
          <w:p w:rsidR="0003680D" w:rsidRPr="006C684E" w:rsidRDefault="003926D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</w:pPr>
            <w:r w:rsidRPr="006C684E"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  <w:t xml:space="preserve">VII, VIII, </w:t>
            </w:r>
            <w:r w:rsidR="0003680D" w:rsidRPr="006C684E"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  <w:t>V-V</w:t>
            </w:r>
            <w:r w:rsidRPr="006C684E"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  <w:t>I</w:t>
            </w:r>
          </w:p>
          <w:p w:rsidR="003926DB" w:rsidRPr="003926DB" w:rsidRDefault="003926D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VII-VIII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3926DB" w:rsidRDefault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18</w:t>
            </w:r>
            <w:r w:rsidR="003926DB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/2022/2023</w:t>
            </w:r>
          </w:p>
        </w:tc>
      </w:tr>
      <w:tr w:rsidR="0003680D" w:rsidTr="020FF3B9">
        <w:trPr>
          <w:trHeight w:val="541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8.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71531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715317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Wiedza o społeczeństwie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71531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715317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Program nauczania ogólnego wiedzy </w:t>
            </w:r>
          </w:p>
          <w:p w:rsidR="0003680D" w:rsidRPr="0071531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715317">
              <w:rPr>
                <w:rFonts w:ascii="Arial" w:hAnsi="Arial" w:cs="Arial"/>
                <w:color w:val="4F81BD" w:themeColor="accent1"/>
                <w:sz w:val="22"/>
                <w:szCs w:val="22"/>
              </w:rPr>
              <w:t>o</w:t>
            </w:r>
            <w:proofErr w:type="gramEnd"/>
            <w:r w:rsidRPr="00715317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społeczeństwie dla szkoły podstawowej</w:t>
            </w:r>
          </w:p>
          <w:p w:rsidR="00715317" w:rsidRPr="00715317" w:rsidRDefault="00715317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715317">
              <w:rPr>
                <w:rFonts w:ascii="Arial" w:hAnsi="Arial" w:cs="Arial"/>
                <w:color w:val="4F81BD" w:themeColor="accent1"/>
                <w:sz w:val="22"/>
                <w:szCs w:val="22"/>
              </w:rPr>
              <w:t>„ Dziś i jutro”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71531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715317">
              <w:rPr>
                <w:rFonts w:ascii="Arial" w:hAnsi="Arial" w:cs="Arial"/>
                <w:color w:val="4F81BD" w:themeColor="accent1"/>
                <w:sz w:val="22"/>
                <w:szCs w:val="22"/>
              </w:rPr>
              <w:t>Barbara Furman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71531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715317">
              <w:rPr>
                <w:rFonts w:ascii="Arial" w:hAnsi="Arial" w:cs="Arial"/>
                <w:color w:val="4F81BD" w:themeColor="accent1"/>
                <w:sz w:val="22"/>
                <w:szCs w:val="22"/>
              </w:rPr>
              <w:t>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715317" w:rsidRDefault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19</w:t>
            </w:r>
            <w:r w:rsidR="00715317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1096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9.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0B572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0B572A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Przyroda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0B572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0B572A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„Przyroda”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0B572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0B572A">
              <w:rPr>
                <w:rFonts w:ascii="Arial" w:hAnsi="Arial" w:cs="Arial"/>
                <w:color w:val="4F81BD" w:themeColor="accent1"/>
                <w:sz w:val="22"/>
                <w:szCs w:val="22"/>
              </w:rPr>
              <w:t>Ewa Gromek,</w:t>
            </w:r>
          </w:p>
          <w:p w:rsidR="0003680D" w:rsidRPr="000B572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0B572A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Ewa Kłos, Wawrzyniec Kofta, Ewa Laskowska, Andrzej </w:t>
            </w:r>
            <w:proofErr w:type="spellStart"/>
            <w:r w:rsidRPr="000B572A">
              <w:rPr>
                <w:rFonts w:ascii="Arial" w:hAnsi="Arial" w:cs="Arial"/>
                <w:color w:val="4F81BD" w:themeColor="accent1"/>
                <w:sz w:val="22"/>
                <w:szCs w:val="22"/>
              </w:rPr>
              <w:t>Melson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0B572A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0B572A">
              <w:rPr>
                <w:rFonts w:ascii="Arial" w:hAnsi="Arial" w:cs="Arial"/>
                <w:color w:val="4F81BD" w:themeColor="accent1"/>
                <w:sz w:val="22"/>
                <w:szCs w:val="22"/>
              </w:rPr>
              <w:t>IV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0B572A" w:rsidRDefault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20</w:t>
            </w:r>
            <w:r w:rsidR="000B572A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529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8E3FB0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8E3FB0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Geografia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8E3FB0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8E3FB0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geografii dla szkoły podstawowej „Planeta nowa”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8E3FB0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8E3FB0">
              <w:rPr>
                <w:rFonts w:ascii="Arial" w:hAnsi="Arial" w:cs="Arial"/>
                <w:color w:val="4F81BD" w:themeColor="accent1"/>
                <w:sz w:val="22"/>
                <w:szCs w:val="22"/>
              </w:rPr>
              <w:t>Ewa Maria Tuz Barbara Dziedzic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8E3FB0" w:rsidRDefault="008E3FB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8E3FB0">
              <w:rPr>
                <w:rFonts w:ascii="Arial" w:hAnsi="Arial" w:cs="Arial"/>
                <w:color w:val="4F81BD" w:themeColor="accent1"/>
                <w:sz w:val="22"/>
                <w:szCs w:val="22"/>
              </w:rPr>
              <w:t>V</w:t>
            </w:r>
            <w:r w:rsidR="0028424A">
              <w:rPr>
                <w:rFonts w:ascii="Arial" w:hAnsi="Arial" w:cs="Arial"/>
                <w:color w:val="4F81BD" w:themeColor="accent1"/>
                <w:sz w:val="22"/>
                <w:szCs w:val="22"/>
              </w:rPr>
              <w:t>-VIII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8E3FB0" w:rsidRDefault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21</w:t>
            </w:r>
            <w:r w:rsidR="008E3FB0" w:rsidRPr="008E3FB0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555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11.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Biologia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biologii w klasach 5-8 szkoły podstawowej „Puls życia”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Anna </w:t>
            </w:r>
            <w:proofErr w:type="spellStart"/>
            <w:r w:rsidRPr="00BB5352">
              <w:rPr>
                <w:rFonts w:ascii="Arial" w:hAnsi="Arial" w:cs="Arial"/>
                <w:color w:val="4F81BD" w:themeColor="accent1"/>
                <w:sz w:val="22"/>
                <w:szCs w:val="22"/>
              </w:rPr>
              <w:t>Zdziennicka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color w:val="4F81BD" w:themeColor="accent1"/>
                <w:sz w:val="22"/>
                <w:szCs w:val="22"/>
              </w:rPr>
              <w:t>V, VI VII, 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BB5352" w:rsidRDefault="002C0167" w:rsidP="00BB535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22</w:t>
            </w:r>
            <w:r w:rsidR="00BB5352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521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12.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Chemia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BB5352" w:rsidRPr="00BB5352" w:rsidRDefault="00BB5352" w:rsidP="00BB535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chemii w szkole podstawowej</w:t>
            </w:r>
          </w:p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BB5352" w:rsidRDefault="00BB535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color w:val="4F81BD" w:themeColor="accent1"/>
                <w:sz w:val="22"/>
                <w:szCs w:val="22"/>
              </w:rPr>
              <w:t>Teresa Kulawik, Maria Litwin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BB5352" w:rsidRDefault="005E35F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VII, 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BB5352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BB5352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SP </w:t>
            </w:r>
            <w:r w:rsidR="002C0167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23</w:t>
            </w:r>
            <w:r w:rsidR="00BB5352" w:rsidRPr="00BB5352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702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13.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Fizyka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fizyki w szkole podstawowej „Spotkania z fizyką”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Grażyna Francuz-Ornat, Teresa Kulawik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spellStart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VII</w:t>
            </w:r>
            <w:proofErr w:type="gramStart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,VIII</w:t>
            </w:r>
            <w:proofErr w:type="spellEnd"/>
            <w:proofErr w:type="gramEnd"/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9943A5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24</w:t>
            </w:r>
            <w:r w:rsidR="009943A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1747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00D2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F00D2D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Matematyka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00D2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F00D2D">
              <w:rPr>
                <w:rFonts w:ascii="Arial" w:hAnsi="Arial" w:cs="Arial"/>
                <w:color w:val="4F81BD" w:themeColor="accent1"/>
                <w:sz w:val="22"/>
                <w:szCs w:val="22"/>
              </w:rPr>
              <w:t>Matematyka z plusem. Program nauczania matematyki dla drugiego etapu edukacyjnego. Klasy 4 - 8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00D2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F00D2D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Marta </w:t>
            </w:r>
            <w:proofErr w:type="spellStart"/>
            <w:r w:rsidRPr="00F00D2D">
              <w:rPr>
                <w:rFonts w:ascii="Arial" w:hAnsi="Arial" w:cs="Arial"/>
                <w:color w:val="4F81BD" w:themeColor="accent1"/>
                <w:sz w:val="22"/>
                <w:szCs w:val="22"/>
              </w:rPr>
              <w:t>Jucewicz</w:t>
            </w:r>
            <w:proofErr w:type="spellEnd"/>
          </w:p>
          <w:p w:rsidR="0003680D" w:rsidRPr="00F00D2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F00D2D">
              <w:rPr>
                <w:rFonts w:ascii="Arial" w:hAnsi="Arial" w:cs="Arial"/>
                <w:color w:val="4F81BD" w:themeColor="accent1"/>
                <w:sz w:val="22"/>
                <w:szCs w:val="22"/>
              </w:rPr>
              <w:t>Marcin Karpiński</w:t>
            </w:r>
          </w:p>
          <w:p w:rsidR="0003680D" w:rsidRPr="00F00D2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F00D2D">
              <w:rPr>
                <w:rFonts w:ascii="Arial" w:hAnsi="Arial" w:cs="Arial"/>
                <w:color w:val="4F81BD" w:themeColor="accent1"/>
                <w:sz w:val="22"/>
                <w:szCs w:val="22"/>
              </w:rPr>
              <w:t>Jacek Lech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6C684E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</w:pPr>
            <w:r w:rsidRPr="006C684E"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  <w:t>IV, V, VI VII,VIII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F00D2D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25</w:t>
            </w:r>
            <w:r w:rsidR="00F00D2D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/2022/2023</w:t>
            </w:r>
          </w:p>
        </w:tc>
      </w:tr>
      <w:tr w:rsidR="0003680D" w:rsidTr="020FF3B9">
        <w:trPr>
          <w:trHeight w:val="1098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>15.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Informatyka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informatyki</w:t>
            </w:r>
          </w:p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w</w:t>
            </w:r>
            <w:proofErr w:type="gramEnd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szkole podstawowej „ Lubię to”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Michał Kęska,</w:t>
            </w:r>
          </w:p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Grażyna Koba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6C684E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</w:pPr>
            <w:r w:rsidRPr="006C684E"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  <w:t>IV, V, VI, VII,VIII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9943A5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26</w:t>
            </w:r>
            <w:r w:rsidR="009943A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/2022/2023</w:t>
            </w:r>
          </w:p>
        </w:tc>
      </w:tr>
      <w:tr w:rsidR="0003680D" w:rsidTr="020FF3B9">
        <w:trPr>
          <w:trHeight w:val="1081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16.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C94C8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C94C8C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Technika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C94C8C" w:rsidRDefault="00C32007">
            <w:pPr>
              <w:pStyle w:val="Default"/>
              <w:spacing w:line="276" w:lineRule="auto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C94C8C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techniki w szkole podstawowej „ Jak to działa”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C32007" w:rsidRPr="00AA0F4C" w:rsidRDefault="00C32007" w:rsidP="00C32007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 xml:space="preserve">Lech </w:t>
            </w:r>
            <w:proofErr w:type="spellStart"/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>Łabecki</w:t>
            </w:r>
            <w:proofErr w:type="spellEnd"/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03680D" w:rsidRDefault="00C32007" w:rsidP="00C32007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 xml:space="preserve">Marta </w:t>
            </w:r>
            <w:proofErr w:type="spellStart"/>
            <w:r w:rsidRPr="00AA0F4C">
              <w:rPr>
                <w:rFonts w:ascii="Arial" w:hAnsi="Arial" w:cs="Arial"/>
                <w:color w:val="0070C0"/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C3200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spellStart"/>
            <w:r w:rsidRPr="00C32007">
              <w:rPr>
                <w:rFonts w:ascii="Arial" w:hAnsi="Arial" w:cs="Arial"/>
                <w:color w:val="4F81BD" w:themeColor="accent1"/>
                <w:sz w:val="22"/>
                <w:szCs w:val="22"/>
              </w:rPr>
              <w:t>IV</w:t>
            </w:r>
            <w:proofErr w:type="gramStart"/>
            <w:r w:rsidRPr="00C32007">
              <w:rPr>
                <w:rFonts w:ascii="Arial" w:hAnsi="Arial" w:cs="Arial"/>
                <w:color w:val="4F81BD" w:themeColor="accent1"/>
                <w:sz w:val="22"/>
                <w:szCs w:val="22"/>
              </w:rPr>
              <w:t>,V</w:t>
            </w:r>
            <w:proofErr w:type="gramEnd"/>
            <w:r w:rsidR="00C32007" w:rsidRPr="00C32007">
              <w:rPr>
                <w:rFonts w:ascii="Arial" w:hAnsi="Arial" w:cs="Arial"/>
                <w:color w:val="4F81BD" w:themeColor="accent1"/>
                <w:sz w:val="22"/>
                <w:szCs w:val="22"/>
              </w:rPr>
              <w:t>,VI</w:t>
            </w:r>
            <w:proofErr w:type="spellEnd"/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C32007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27</w:t>
            </w:r>
            <w:r w:rsidR="00C32007" w:rsidRPr="00C32007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/2022/2023</w:t>
            </w:r>
          </w:p>
          <w:p w:rsidR="00D86C26" w:rsidRPr="00C32007" w:rsidRDefault="00D86C2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</w:tc>
      </w:tr>
      <w:tr w:rsidR="000E41B5" w:rsidRPr="000E41B5" w:rsidTr="020FF3B9">
        <w:trPr>
          <w:trHeight w:val="2100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17.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0E41B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0E41B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Wychowanie fizyczne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0E41B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0E41B5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wychowania fizycznego dla 8- letniej szkoły podstawowej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0E41B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0E41B5">
              <w:rPr>
                <w:rFonts w:ascii="Arial" w:hAnsi="Arial" w:cs="Arial"/>
                <w:color w:val="4F81BD" w:themeColor="accent1"/>
                <w:sz w:val="22"/>
                <w:szCs w:val="22"/>
              </w:rPr>
              <w:t>Krzysztof Warchoł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6C684E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</w:pPr>
            <w:r w:rsidRPr="006C684E"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  <w:t>IV, V, VI VII, 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0E41B5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28</w:t>
            </w:r>
            <w:r w:rsidR="006F2FC3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675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18.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4753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4753E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Edukacja dla bezpieczeństwa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4753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4753E5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nauczania przedmiotu edukacji dla bezpieczeństwa w szkole podstawowej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680D" w:rsidRPr="004753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:rsidR="0003680D" w:rsidRPr="004753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4753E5">
              <w:rPr>
                <w:rFonts w:ascii="Arial" w:hAnsi="Arial" w:cs="Arial"/>
                <w:color w:val="4F81BD" w:themeColor="accent1"/>
                <w:sz w:val="22"/>
                <w:szCs w:val="22"/>
              </w:rPr>
              <w:t>Jarosław Stoma</w:t>
            </w:r>
          </w:p>
          <w:p w:rsidR="0003680D" w:rsidRPr="004753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4753E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4753E5">
              <w:rPr>
                <w:rFonts w:ascii="Arial" w:hAnsi="Arial" w:cs="Arial"/>
                <w:color w:val="4F81BD" w:themeColor="accent1"/>
                <w:sz w:val="22"/>
                <w:szCs w:val="22"/>
              </w:rPr>
              <w:t>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4753E5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29</w:t>
            </w:r>
            <w:r w:rsidR="004753E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601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19.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162D6B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162D6B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Wychowanie do życia</w:t>
            </w:r>
          </w:p>
          <w:p w:rsidR="0003680D" w:rsidRPr="00162D6B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162D6B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 w:rsidRPr="00162D6B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w</w:t>
            </w:r>
            <w:proofErr w:type="gramEnd"/>
            <w:r w:rsidRPr="00162D6B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rodzinie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B95B5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95B5C">
              <w:rPr>
                <w:rFonts w:ascii="Arial" w:hAnsi="Arial" w:cs="Arial"/>
                <w:color w:val="4F81BD" w:themeColor="accent1"/>
                <w:sz w:val="22"/>
                <w:szCs w:val="22"/>
              </w:rPr>
              <w:t>Wędrując ku dorosłości. Program nauczania szkoły podstawowej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B95B5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95B5C">
              <w:rPr>
                <w:rFonts w:ascii="Arial" w:hAnsi="Arial" w:cs="Arial"/>
                <w:color w:val="4F81BD" w:themeColor="accent1"/>
                <w:sz w:val="22"/>
                <w:szCs w:val="22"/>
              </w:rPr>
              <w:t>Teresa Król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B95B5C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B95B5C">
              <w:rPr>
                <w:rFonts w:ascii="Arial" w:hAnsi="Arial" w:cs="Arial"/>
                <w:color w:val="4F81BD" w:themeColor="accent1"/>
                <w:sz w:val="22"/>
                <w:szCs w:val="22"/>
              </w:rPr>
              <w:t>IV- 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B95B5C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30</w:t>
            </w:r>
            <w:r w:rsidR="0043600C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950"/>
          <w:jc w:val="center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20.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680D" w:rsidRPr="00162D6B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  <w:p w:rsidR="0003680D" w:rsidRPr="00162D6B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  <w:p w:rsidR="0003680D" w:rsidRPr="00162D6B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162D6B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Doradztwo zawodowe</w:t>
            </w:r>
          </w:p>
          <w:p w:rsidR="0003680D" w:rsidRPr="00162D6B" w:rsidRDefault="0003680D">
            <w:pPr>
              <w:pStyle w:val="Default"/>
              <w:spacing w:line="276" w:lineRule="auto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DB2273" w:rsidRDefault="0003680D">
            <w:pPr>
              <w:pStyle w:val="Default"/>
              <w:spacing w:line="276" w:lineRule="auto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DB2273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Program </w:t>
            </w:r>
            <w:proofErr w:type="gramStart"/>
            <w:r w:rsidRPr="00DB2273">
              <w:rPr>
                <w:rFonts w:ascii="Arial" w:hAnsi="Arial" w:cs="Arial"/>
                <w:color w:val="4F81BD" w:themeColor="accent1"/>
                <w:sz w:val="22"/>
                <w:szCs w:val="22"/>
              </w:rPr>
              <w:t>realizacji  doradztwa</w:t>
            </w:r>
            <w:proofErr w:type="gramEnd"/>
            <w:r w:rsidRPr="00DB2273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edukacyjno-zawodowego w klasach VII, VIII szkoły podstawowej.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DB2273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DB2273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Beata Grzelak i współpracownicy ORE 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DB2273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spellStart"/>
            <w:r w:rsidRPr="00DB2273">
              <w:rPr>
                <w:rFonts w:ascii="Arial" w:hAnsi="Arial" w:cs="Arial"/>
                <w:color w:val="4F81BD" w:themeColor="accent1"/>
                <w:sz w:val="22"/>
                <w:szCs w:val="22"/>
              </w:rPr>
              <w:t>VII</w:t>
            </w:r>
            <w:proofErr w:type="gramStart"/>
            <w:r w:rsidRPr="00DB2273">
              <w:rPr>
                <w:rFonts w:ascii="Arial" w:hAnsi="Arial" w:cs="Arial"/>
                <w:color w:val="4F81BD" w:themeColor="accent1"/>
                <w:sz w:val="22"/>
                <w:szCs w:val="22"/>
              </w:rPr>
              <w:t>,VIII</w:t>
            </w:r>
            <w:proofErr w:type="spellEnd"/>
            <w:proofErr w:type="gramEnd"/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DB2273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31</w:t>
            </w:r>
            <w:r w:rsidR="0043600C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/2022/2023</w:t>
            </w:r>
          </w:p>
        </w:tc>
      </w:tr>
      <w:tr w:rsidR="0003680D" w:rsidTr="020FF3B9">
        <w:trPr>
          <w:trHeight w:val="89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978" w:type="dxa"/>
            <w:vMerge w:val="restart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b/>
                <w:color w:val="0070C0"/>
                <w:sz w:val="22"/>
                <w:szCs w:val="22"/>
              </w:rPr>
              <w:t>Język kaszubski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FD70B7" w:rsidP="003645EC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„ </w:t>
            </w:r>
            <w:r w:rsidR="003645EC">
              <w:rPr>
                <w:rFonts w:ascii="Arial" w:hAnsi="Arial" w:cs="Arial"/>
                <w:color w:val="0070C0"/>
                <w:sz w:val="22"/>
                <w:szCs w:val="22"/>
              </w:rPr>
              <w:t>Dzieje Kaszub”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3645EC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 xml:space="preserve">Danuta </w:t>
            </w:r>
            <w:proofErr w:type="spellStart"/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Pioch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FD70B7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proofErr w:type="gramStart"/>
            <w:r>
              <w:rPr>
                <w:rFonts w:ascii="Arial" w:hAnsi="Arial" w:cs="Arial"/>
                <w:color w:val="0070C0"/>
                <w:sz w:val="22"/>
                <w:szCs w:val="22"/>
              </w:rPr>
              <w:t>,VI</w:t>
            </w:r>
            <w:proofErr w:type="spellEnd"/>
            <w:proofErr w:type="gramEnd"/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2C0167" w:rsidP="00F61F87">
            <w:pPr>
              <w:pStyle w:val="Default"/>
              <w:spacing w:line="276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32</w:t>
            </w:r>
            <w:r w:rsidR="006F2FC3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1234"/>
          <w:jc w:val="center"/>
        </w:trPr>
        <w:tc>
          <w:tcPr>
            <w:tcW w:w="687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03680D" w:rsidRPr="00F61F87" w:rsidRDefault="0003680D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24F6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 xml:space="preserve">Program nauczania języka kaszubskiego w szkole podstawowej dla klas I – VIII </w:t>
            </w:r>
          </w:p>
          <w:p w:rsidR="00124F61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124F61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03680D" w:rsidRPr="00F61F8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 xml:space="preserve"> „ Godom i </w:t>
            </w:r>
            <w:proofErr w:type="spellStart"/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pisza</w:t>
            </w:r>
            <w:proofErr w:type="spellEnd"/>
          </w:p>
          <w:p w:rsidR="0003680D" w:rsidRPr="00F61F8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gramStart"/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po</w:t>
            </w:r>
            <w:proofErr w:type="gramEnd"/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kaszebsku</w:t>
            </w:r>
            <w:proofErr w:type="spellEnd"/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”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 xml:space="preserve">Danuta </w:t>
            </w:r>
            <w:proofErr w:type="spellStart"/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>Pioch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F61F87" w:rsidP="00F61F87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1F87">
              <w:rPr>
                <w:rFonts w:ascii="Arial" w:hAnsi="Arial" w:cs="Arial"/>
                <w:color w:val="0070C0"/>
                <w:sz w:val="22"/>
                <w:szCs w:val="22"/>
              </w:rPr>
              <w:t xml:space="preserve">I - </w:t>
            </w:r>
            <w:r w:rsidR="0003680D" w:rsidRPr="00F61F87">
              <w:rPr>
                <w:rFonts w:ascii="Arial" w:hAnsi="Arial" w:cs="Arial"/>
                <w:color w:val="0070C0"/>
                <w:sz w:val="22"/>
                <w:szCs w:val="22"/>
              </w:rPr>
              <w:t>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80D" w:rsidRPr="00F61F87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SP 33</w:t>
            </w:r>
            <w:r w:rsidR="00F61F87">
              <w:rPr>
                <w:rFonts w:ascii="Arial" w:hAnsi="Arial" w:cs="Arial"/>
                <w:b/>
                <w:color w:val="0070C0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1049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22.</w:t>
            </w:r>
          </w:p>
        </w:tc>
        <w:tc>
          <w:tcPr>
            <w:tcW w:w="2978" w:type="dxa"/>
            <w:vMerge w:val="restar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3B0F26">
              <w:rPr>
                <w:rFonts w:ascii="Arial" w:hAnsi="Arial" w:cs="Arial"/>
                <w:b/>
                <w:color w:val="4F81BD" w:themeColor="accent1"/>
              </w:rPr>
              <w:t xml:space="preserve">Religia </w:t>
            </w:r>
          </w:p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</w:rPr>
            </w:pP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Odkrywamy tajemnice Bożego świata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ks</w:t>
            </w:r>
            <w:proofErr w:type="gramEnd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. </w:t>
            </w:r>
            <w:proofErr w:type="spell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K.Mielnicki</w:t>
            </w:r>
            <w:proofErr w:type="spellEnd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, </w:t>
            </w:r>
            <w:proofErr w:type="spell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E.Kondrak</w:t>
            </w:r>
            <w:proofErr w:type="spellEnd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, </w:t>
            </w:r>
            <w:proofErr w:type="spell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B.Nosek</w:t>
            </w:r>
            <w:proofErr w:type="spellEnd"/>
          </w:p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3B0F26" w:rsidRDefault="003B0F26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IV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3B0F26" w:rsidRDefault="003B0F2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SP </w:t>
            </w:r>
            <w:r w:rsidR="002C0167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34</w:t>
            </w: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1049"/>
          <w:jc w:val="center"/>
        </w:trPr>
        <w:tc>
          <w:tcPr>
            <w:tcW w:w="687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  <w:b/>
              </w:rPr>
            </w:pP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Przez prawdę, piękno i dobro zdobywamy świętość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ks</w:t>
            </w:r>
            <w:proofErr w:type="gramEnd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. </w:t>
            </w:r>
            <w:proofErr w:type="spell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K.Mielnicki</w:t>
            </w:r>
            <w:proofErr w:type="spellEnd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, </w:t>
            </w:r>
            <w:proofErr w:type="spell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E.Kondrak</w:t>
            </w:r>
            <w:proofErr w:type="spellEnd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,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V</w:t>
            </w:r>
            <w:r w:rsidR="003B0F26"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, VI, VII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3B0F26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35</w:t>
            </w:r>
            <w:r w:rsidR="003B0F26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809"/>
          <w:jc w:val="center"/>
        </w:trPr>
        <w:tc>
          <w:tcPr>
            <w:tcW w:w="687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03680D" w:rsidRDefault="0003680D">
            <w:pPr>
              <w:rPr>
                <w:rFonts w:ascii="Arial" w:hAnsi="Arial" w:cs="Arial"/>
                <w:b/>
              </w:rPr>
            </w:pP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03680D" w:rsidRPr="003B0F26" w:rsidRDefault="7B909D8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20FF3B9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Kim </w:t>
            </w:r>
            <w:proofErr w:type="gramStart"/>
            <w:r w:rsidRPr="020FF3B9">
              <w:rPr>
                <w:rFonts w:ascii="Arial" w:hAnsi="Arial" w:cs="Arial"/>
                <w:color w:val="4F81BD" w:themeColor="accent1"/>
                <w:sz w:val="22"/>
                <w:szCs w:val="22"/>
              </w:rPr>
              <w:t>jestem ja</w:t>
            </w:r>
            <w:r w:rsidR="0003680D" w:rsidRPr="020FF3B9">
              <w:rPr>
                <w:rFonts w:ascii="Arial" w:hAnsi="Arial" w:cs="Arial"/>
                <w:color w:val="4F81BD" w:themeColor="accent1"/>
                <w:sz w:val="22"/>
                <w:szCs w:val="22"/>
              </w:rPr>
              <w:t>ko</w:t>
            </w:r>
            <w:proofErr w:type="gramEnd"/>
            <w:r w:rsidR="0003680D" w:rsidRPr="020FF3B9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człowiek, kim chcę być jako chrześcijanin.</w:t>
            </w:r>
          </w:p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AZ-3-01/13</w:t>
            </w:r>
          </w:p>
          <w:p w:rsidR="0003680D" w:rsidRPr="003B0F26" w:rsidRDefault="0003680D">
            <w:pPr>
              <w:pStyle w:val="Default"/>
              <w:spacing w:line="276" w:lineRule="auto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ks</w:t>
            </w:r>
            <w:proofErr w:type="gramEnd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. </w:t>
            </w:r>
            <w:proofErr w:type="spell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K.Mielnicki</w:t>
            </w:r>
            <w:proofErr w:type="spellEnd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, </w:t>
            </w:r>
            <w:proofErr w:type="spell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E.Kondrak</w:t>
            </w:r>
            <w:proofErr w:type="spellEnd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, </w:t>
            </w:r>
            <w:proofErr w:type="spellStart"/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>B.Nosek</w:t>
            </w:r>
            <w:proofErr w:type="spellEnd"/>
          </w:p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  <w:hideMark/>
          </w:tcPr>
          <w:p w:rsidR="0003680D" w:rsidRPr="003B0F26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3B0F26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3680D" w:rsidRPr="003B0F26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36</w:t>
            </w:r>
            <w:r w:rsidR="003B0F26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1380"/>
          <w:jc w:val="center"/>
        </w:trPr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9943A5">
              <w:rPr>
                <w:rFonts w:ascii="Arial" w:hAnsi="Arial" w:cs="Arial"/>
                <w:b/>
                <w:color w:val="4F81BD" w:themeColor="accent1"/>
              </w:rPr>
              <w:t xml:space="preserve">IPET 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Indywidualny Program Edukacyjno - Terapeutyczny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Zespół nauczycieli</w:t>
            </w:r>
          </w:p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Szkoły Podstawowej</w:t>
            </w:r>
          </w:p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w</w:t>
            </w:r>
            <w:proofErr w:type="gramEnd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Krokowej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  <w:hideMark/>
          </w:tcPr>
          <w:p w:rsidR="0003680D" w:rsidRPr="009943A5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680D" w:rsidRDefault="002C016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37</w:t>
            </w:r>
            <w:r w:rsidR="009943A5" w:rsidRPr="009943A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/2022/2023</w:t>
            </w:r>
            <w:r w:rsidR="009943A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 ……/……</w:t>
            </w:r>
          </w:p>
          <w:p w:rsidR="009943A5" w:rsidRPr="009943A5" w:rsidRDefault="009943A5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9943A5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>( w miejsce kropek wstawiamy inicjały ucznia)</w:t>
            </w:r>
          </w:p>
        </w:tc>
      </w:tr>
      <w:tr w:rsidR="006F2FC3" w:rsidTr="020FF3B9">
        <w:trPr>
          <w:trHeight w:val="1380"/>
          <w:jc w:val="center"/>
        </w:trPr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F2FC3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F2FC3" w:rsidRPr="009943A5" w:rsidRDefault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>REWALIDACJA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6F2FC3" w:rsidRPr="009943A5" w:rsidRDefault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zajęć rewalidacyjnych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6F2FC3" w:rsidRPr="009943A5" w:rsidRDefault="006F2FC3" w:rsidP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Zespół nauczycieli</w:t>
            </w:r>
          </w:p>
          <w:p w:rsidR="006F2FC3" w:rsidRPr="009943A5" w:rsidRDefault="006F2FC3" w:rsidP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Szkoły Podstawowej</w:t>
            </w:r>
          </w:p>
          <w:p w:rsidR="006F2FC3" w:rsidRPr="009943A5" w:rsidRDefault="006F2FC3" w:rsidP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w</w:t>
            </w:r>
            <w:proofErr w:type="gramEnd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Krokowej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6F2FC3" w:rsidRPr="009943A5" w:rsidRDefault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C3" w:rsidRDefault="002C0167" w:rsidP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38</w:t>
            </w:r>
            <w:r w:rsidR="006F2FC3" w:rsidRPr="009943A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/2022/2023</w:t>
            </w:r>
            <w:r w:rsidR="006F2FC3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 ……/……</w:t>
            </w:r>
          </w:p>
          <w:p w:rsidR="006F2FC3" w:rsidRDefault="006F2FC3" w:rsidP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>( w miejsce kropek wstawiamy inicjały ucznia)</w:t>
            </w:r>
          </w:p>
        </w:tc>
      </w:tr>
      <w:tr w:rsidR="00124F61" w:rsidTr="020FF3B9">
        <w:trPr>
          <w:trHeight w:val="1380"/>
          <w:jc w:val="center"/>
        </w:trPr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24F61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24F61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>ZRK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124F61" w:rsidRDefault="00124F61" w:rsidP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19737D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za</w:t>
            </w: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jęć rozwijających kreatywność </w:t>
            </w:r>
            <w:r w:rsidRPr="0019737D">
              <w:rPr>
                <w:rFonts w:ascii="Arial" w:hAnsi="Arial" w:cs="Arial"/>
                <w:color w:val="4F81BD" w:themeColor="accent1"/>
                <w:sz w:val="22"/>
                <w:szCs w:val="22"/>
              </w:rPr>
              <w:t>w szkole podstawowej w Krokowej</w:t>
            </w: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dla uczniów klas VI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124F61" w:rsidRPr="009943A5" w:rsidRDefault="00124F61" w:rsidP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Zespół nauczycieli</w:t>
            </w:r>
          </w:p>
          <w:p w:rsidR="00124F61" w:rsidRPr="009943A5" w:rsidRDefault="00124F61" w:rsidP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Szkoły Podstawowej</w:t>
            </w:r>
          </w:p>
          <w:p w:rsidR="00124F61" w:rsidRPr="009943A5" w:rsidRDefault="00124F61" w:rsidP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w</w:t>
            </w:r>
            <w:proofErr w:type="gramEnd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Krokowej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124F61" w:rsidRPr="009943A5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F61" w:rsidRDefault="002C0167" w:rsidP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SP39</w:t>
            </w:r>
            <w:r w:rsidR="00124F61" w:rsidRPr="009943A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124F61" w:rsidTr="020FF3B9">
        <w:trPr>
          <w:trHeight w:val="1380"/>
          <w:jc w:val="center"/>
        </w:trPr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24F61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24F61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>Zajęcia dydaktyczno-wyrównawcze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124F61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19737D">
              <w:rPr>
                <w:rFonts w:ascii="Arial" w:hAnsi="Arial" w:cs="Arial"/>
                <w:color w:val="4F81BD" w:themeColor="accent1"/>
                <w:sz w:val="22"/>
                <w:szCs w:val="22"/>
              </w:rPr>
              <w:t>Program za</w:t>
            </w: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jęć dydaktyczno-wychowawczych </w:t>
            </w:r>
            <w:r w:rsidRPr="0019737D">
              <w:rPr>
                <w:rFonts w:ascii="Arial" w:hAnsi="Arial" w:cs="Arial"/>
                <w:color w:val="4F81BD" w:themeColor="accent1"/>
                <w:sz w:val="22"/>
                <w:szCs w:val="22"/>
              </w:rPr>
              <w:t>w szkole podstawowej w Krokowej</w:t>
            </w: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dla uczniów klas I-VIII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124F61" w:rsidRPr="009943A5" w:rsidRDefault="00124F61" w:rsidP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Zespół nauczycieli</w:t>
            </w:r>
          </w:p>
          <w:p w:rsidR="00124F61" w:rsidRPr="009943A5" w:rsidRDefault="00124F61" w:rsidP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Szkoły Podstawowej</w:t>
            </w:r>
          </w:p>
          <w:p w:rsidR="00124F61" w:rsidRPr="009943A5" w:rsidRDefault="00124F61" w:rsidP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w</w:t>
            </w:r>
            <w:proofErr w:type="gramEnd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Krokowej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124F61" w:rsidRPr="009943A5" w:rsidRDefault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F61" w:rsidRDefault="002C0167" w:rsidP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40</w:t>
            </w:r>
            <w:r w:rsidR="00124F61" w:rsidRPr="009943A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124F61" w:rsidTr="020FF3B9">
        <w:trPr>
          <w:trHeight w:val="1380"/>
          <w:jc w:val="center"/>
        </w:trPr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24F61" w:rsidRDefault="001E66A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24F61" w:rsidRDefault="001E66A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 xml:space="preserve">Zajęcia rozwijające umiejętność komunikowania się 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124F61" w:rsidRPr="001E66AD" w:rsidRDefault="001E66A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1E66AD">
              <w:rPr>
                <w:rFonts w:ascii="Arial" w:hAnsi="Arial" w:cs="Arial"/>
                <w:color w:val="4F81BD" w:themeColor="accent1"/>
              </w:rPr>
              <w:t>Program zajęć rozwijających umiejętność komunikowania się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1E66AD" w:rsidRPr="009943A5" w:rsidRDefault="001E66AD" w:rsidP="001E66A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Zespół nauczycieli</w:t>
            </w:r>
          </w:p>
          <w:p w:rsidR="001E66AD" w:rsidRPr="009943A5" w:rsidRDefault="001E66AD" w:rsidP="001E66A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Szkoły Podstawowej</w:t>
            </w:r>
          </w:p>
          <w:p w:rsidR="00124F61" w:rsidRPr="009943A5" w:rsidRDefault="001E66AD" w:rsidP="001E66A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w</w:t>
            </w:r>
            <w:proofErr w:type="gramEnd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Krokowej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124F61" w:rsidRPr="009943A5" w:rsidRDefault="001E66A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III s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F61" w:rsidRDefault="002C0167" w:rsidP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41</w:t>
            </w:r>
            <w:r w:rsidR="001E66AD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FD2510" w:rsidTr="020FF3B9">
        <w:trPr>
          <w:trHeight w:val="1380"/>
          <w:jc w:val="center"/>
        </w:trPr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D2510" w:rsidRDefault="00FD251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D2510" w:rsidRDefault="00FD251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>
              <w:rPr>
                <w:rFonts w:ascii="Arial" w:hAnsi="Arial" w:cs="Arial"/>
                <w:b/>
                <w:color w:val="4F81BD" w:themeColor="accent1"/>
              </w:rPr>
              <w:t>WWR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FD2510" w:rsidRPr="001E66AD" w:rsidRDefault="00FD251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Indywidualny program wczesnego wspomagania rozwoju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FD2510" w:rsidRPr="009943A5" w:rsidRDefault="00FD2510" w:rsidP="00FD251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Zespół nauczycieli</w:t>
            </w:r>
          </w:p>
          <w:p w:rsidR="00FD2510" w:rsidRPr="009943A5" w:rsidRDefault="00FD2510" w:rsidP="00FD251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Szkoły Podstawowej</w:t>
            </w:r>
          </w:p>
          <w:p w:rsidR="00FD2510" w:rsidRPr="009943A5" w:rsidRDefault="00FD2510" w:rsidP="00FD251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w</w:t>
            </w:r>
            <w:proofErr w:type="gramEnd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Krokowej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FD2510" w:rsidRDefault="00FD251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0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2510" w:rsidRDefault="002C0167" w:rsidP="006F2FC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SP 42</w:t>
            </w:r>
            <w:r w:rsidR="00FD2510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/2022/2023</w:t>
            </w:r>
          </w:p>
        </w:tc>
      </w:tr>
      <w:tr w:rsidR="0003680D" w:rsidTr="020FF3B9">
        <w:trPr>
          <w:trHeight w:val="1380"/>
          <w:jc w:val="center"/>
        </w:trPr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3680D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03680D" w:rsidRDefault="00FD251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80D" w:rsidRPr="00A67C1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67C11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Godziny wychowawcze</w:t>
            </w:r>
          </w:p>
        </w:tc>
        <w:tc>
          <w:tcPr>
            <w:tcW w:w="4396" w:type="dxa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80D" w:rsidRPr="00A67C1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A67C11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Program godzin wychowawczych 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24F61" w:rsidRPr="009943A5" w:rsidRDefault="00124F61" w:rsidP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Zespół nauczycieli</w:t>
            </w:r>
          </w:p>
          <w:p w:rsidR="00124F61" w:rsidRPr="009943A5" w:rsidRDefault="00124F61" w:rsidP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Szkoły Podstawowej</w:t>
            </w:r>
          </w:p>
          <w:p w:rsidR="0003680D" w:rsidRPr="00A67C11" w:rsidRDefault="00124F61" w:rsidP="00124F6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proofErr w:type="gramStart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>w</w:t>
            </w:r>
            <w:proofErr w:type="gramEnd"/>
            <w:r w:rsidRPr="009943A5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Krokowej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03680D" w:rsidRPr="00A67C1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A67C11">
              <w:rPr>
                <w:rFonts w:ascii="Arial" w:hAnsi="Arial" w:cs="Arial"/>
                <w:color w:val="4F81BD" w:themeColor="accent1"/>
                <w:sz w:val="22"/>
                <w:szCs w:val="22"/>
              </w:rPr>
              <w:t>IV- VIII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  <w:vAlign w:val="center"/>
            <w:hideMark/>
          </w:tcPr>
          <w:tbl>
            <w:tblPr>
              <w:tblW w:w="1368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A0"/>
            </w:tblPr>
            <w:tblGrid>
              <w:gridCol w:w="13680"/>
            </w:tblGrid>
            <w:tr w:rsidR="00A67C11" w:rsidRPr="00A67C11">
              <w:trPr>
                <w:trHeight w:val="1380"/>
                <w:jc w:val="center"/>
              </w:trPr>
              <w:tc>
                <w:tcPr>
                  <w:tcW w:w="207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03680D" w:rsidRPr="00A67C11" w:rsidRDefault="002C0167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4F81BD" w:themeColor="accen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4F81BD" w:themeColor="accent1"/>
                      <w:sz w:val="22"/>
                      <w:szCs w:val="22"/>
                    </w:rPr>
                    <w:t>SP 43</w:t>
                  </w:r>
                  <w:r w:rsidR="00FD2510">
                    <w:rPr>
                      <w:rFonts w:ascii="Arial" w:hAnsi="Arial" w:cs="Arial"/>
                      <w:b/>
                      <w:color w:val="4F81BD" w:themeColor="accent1"/>
                      <w:sz w:val="22"/>
                      <w:szCs w:val="22"/>
                    </w:rPr>
                    <w:t>/2022/2023</w:t>
                  </w:r>
                </w:p>
              </w:tc>
            </w:tr>
          </w:tbl>
          <w:p w:rsidR="0003680D" w:rsidRPr="00A67C11" w:rsidRDefault="000368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</w:tc>
      </w:tr>
    </w:tbl>
    <w:p w:rsidR="020FF3B9" w:rsidRDefault="020FF3B9"/>
    <w:p w:rsidR="0003680D" w:rsidRDefault="0003680D" w:rsidP="0003680D"/>
    <w:p w:rsidR="0003680D" w:rsidRDefault="0003680D" w:rsidP="0003680D"/>
    <w:p w:rsidR="009706F8" w:rsidRDefault="009706F8"/>
    <w:sectPr w:rsidR="009706F8" w:rsidSect="000368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3680D"/>
    <w:rsid w:val="0003680D"/>
    <w:rsid w:val="000B572A"/>
    <w:rsid w:val="000D097B"/>
    <w:rsid w:val="000E41B5"/>
    <w:rsid w:val="00124F61"/>
    <w:rsid w:val="00162D6B"/>
    <w:rsid w:val="00173FC1"/>
    <w:rsid w:val="0019737D"/>
    <w:rsid w:val="001D0DB9"/>
    <w:rsid w:val="001E66AD"/>
    <w:rsid w:val="001F44FF"/>
    <w:rsid w:val="0028424A"/>
    <w:rsid w:val="002C0167"/>
    <w:rsid w:val="002C5C76"/>
    <w:rsid w:val="003645EC"/>
    <w:rsid w:val="003926DB"/>
    <w:rsid w:val="003B0F26"/>
    <w:rsid w:val="004035C7"/>
    <w:rsid w:val="004048F0"/>
    <w:rsid w:val="0043600C"/>
    <w:rsid w:val="00466C42"/>
    <w:rsid w:val="004753E5"/>
    <w:rsid w:val="00556F36"/>
    <w:rsid w:val="005E35F1"/>
    <w:rsid w:val="00673F9D"/>
    <w:rsid w:val="006C684E"/>
    <w:rsid w:val="006D25E5"/>
    <w:rsid w:val="006F2FC3"/>
    <w:rsid w:val="00715317"/>
    <w:rsid w:val="008933FA"/>
    <w:rsid w:val="008E3FB0"/>
    <w:rsid w:val="009706F8"/>
    <w:rsid w:val="009943A5"/>
    <w:rsid w:val="009E2A73"/>
    <w:rsid w:val="00A67C11"/>
    <w:rsid w:val="00AA0F4C"/>
    <w:rsid w:val="00AC0403"/>
    <w:rsid w:val="00B95B5C"/>
    <w:rsid w:val="00BB5352"/>
    <w:rsid w:val="00BD4B45"/>
    <w:rsid w:val="00C27FBF"/>
    <w:rsid w:val="00C32007"/>
    <w:rsid w:val="00C94C8C"/>
    <w:rsid w:val="00D54F7C"/>
    <w:rsid w:val="00D55F02"/>
    <w:rsid w:val="00D71661"/>
    <w:rsid w:val="00D86C26"/>
    <w:rsid w:val="00DB2273"/>
    <w:rsid w:val="00F00D2D"/>
    <w:rsid w:val="00F61F87"/>
    <w:rsid w:val="00FC5F17"/>
    <w:rsid w:val="00FD2510"/>
    <w:rsid w:val="00FD70B7"/>
    <w:rsid w:val="010E95BB"/>
    <w:rsid w:val="020FF3B9"/>
    <w:rsid w:val="147ADDFD"/>
    <w:rsid w:val="2D004470"/>
    <w:rsid w:val="2FDDBC58"/>
    <w:rsid w:val="7B909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68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391B1FAD24F84EBFFF890FC0CBEF23" ma:contentTypeVersion="15" ma:contentTypeDescription="Utwórz nowy dokument." ma:contentTypeScope="" ma:versionID="bd37f2365dc7e24e3eacefb15a02d9bc">
  <xsd:schema xmlns:xsd="http://www.w3.org/2001/XMLSchema" xmlns:xs="http://www.w3.org/2001/XMLSchema" xmlns:p="http://schemas.microsoft.com/office/2006/metadata/properties" xmlns:ns2="96b97f26-542d-4095-9080-d6354b107789" xmlns:ns3="8899c3f7-2650-4e8d-b027-d4a4a8daf172" targetNamespace="http://schemas.microsoft.com/office/2006/metadata/properties" ma:root="true" ma:fieldsID="f785002def5ca9217654e06d265a095c" ns2:_="" ns3:_="">
    <xsd:import namespace="96b97f26-542d-4095-9080-d6354b107789"/>
    <xsd:import namespace="8899c3f7-2650-4e8d-b027-d4a4a8da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97f26-542d-4095-9080-d6354b10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f823a4b-858e-433c-90f3-e4e1ba316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9c3f7-2650-4e8d-b027-d4a4a8da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4de8ac-8733-45fb-be84-e9f4b8293c5f}" ma:internalName="TaxCatchAll" ma:showField="CatchAllData" ma:web="8899c3f7-2650-4e8d-b027-d4a4a8da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6F92-687F-4983-8E3B-51345BC35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1F942-7F2A-496C-B486-689E5E8B6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97f26-542d-4095-9080-d6354b107789"/>
    <ds:schemaRef ds:uri="8899c3f7-2650-4e8d-b027-d4a4a8da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52572-7A62-4472-8913-FD17BF95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912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biblioteka</cp:lastModifiedBy>
  <cp:revision>48</cp:revision>
  <dcterms:created xsi:type="dcterms:W3CDTF">2021-07-27T08:51:00Z</dcterms:created>
  <dcterms:modified xsi:type="dcterms:W3CDTF">2022-09-28T14:04:00Z</dcterms:modified>
</cp:coreProperties>
</file>